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2313" w14:textId="77777777" w:rsidR="006500BF" w:rsidRDefault="006500BF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Arial Narrow" w:hAnsi="Arial Narrow"/>
          <w:bCs/>
          <w:lang w:eastAsia="pl-PL"/>
        </w:rPr>
      </w:pPr>
    </w:p>
    <w:p w14:paraId="0DD035D2" w14:textId="77777777" w:rsidR="006500BF" w:rsidRDefault="006500BF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Arial Narrow" w:hAnsi="Arial Narrow"/>
          <w:bCs/>
          <w:lang w:eastAsia="pl-PL"/>
        </w:rPr>
      </w:pPr>
    </w:p>
    <w:p w14:paraId="07AD6952" w14:textId="77777777" w:rsidR="00007658" w:rsidRPr="003E1E4D" w:rsidRDefault="00007658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Arial Narrow" w:hAnsi="Arial Narrow"/>
          <w:bCs/>
          <w:lang w:eastAsia="pl-PL"/>
        </w:rPr>
      </w:pPr>
      <w:r w:rsidRPr="003E1E4D">
        <w:rPr>
          <w:rFonts w:ascii="Arial Narrow" w:hAnsi="Arial Narrow"/>
          <w:bCs/>
          <w:lang w:eastAsia="pl-PL"/>
        </w:rPr>
        <w:t>.................................................................</w:t>
      </w:r>
    </w:p>
    <w:p w14:paraId="22AE32D3" w14:textId="77777777" w:rsidR="00007658" w:rsidRPr="003E1E4D" w:rsidRDefault="00007658" w:rsidP="00647F4E">
      <w:pPr>
        <w:widowControl w:val="0"/>
        <w:autoSpaceDE w:val="0"/>
        <w:autoSpaceDN w:val="0"/>
        <w:adjustRightInd w:val="0"/>
        <w:spacing w:after="0" w:line="240" w:lineRule="auto"/>
        <w:ind w:left="440" w:firstLine="280"/>
        <w:jc w:val="both"/>
        <w:rPr>
          <w:rFonts w:ascii="Arial Narrow" w:hAnsi="Arial Narrow"/>
          <w:bCs/>
          <w:lang w:eastAsia="pl-PL"/>
        </w:rPr>
      </w:pPr>
      <w:r w:rsidRPr="003E1E4D">
        <w:rPr>
          <w:rFonts w:ascii="Arial Narrow" w:hAnsi="Arial Narrow"/>
          <w:bCs/>
          <w:vertAlign w:val="superscript"/>
          <w:lang w:eastAsia="pl-PL"/>
        </w:rPr>
        <w:t>(pieczątka adresowa Oferenta)</w:t>
      </w:r>
    </w:p>
    <w:p w14:paraId="0FE09FCC" w14:textId="77777777" w:rsidR="00007658" w:rsidRDefault="00007658" w:rsidP="007B66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lang w:eastAsia="pl-PL"/>
        </w:rPr>
      </w:pPr>
    </w:p>
    <w:p w14:paraId="375F121A" w14:textId="77777777" w:rsidR="00007658" w:rsidRPr="003E1E4D" w:rsidRDefault="00007658" w:rsidP="007B667D">
      <w:pPr>
        <w:spacing w:after="0" w:line="360" w:lineRule="auto"/>
        <w:jc w:val="center"/>
        <w:outlineLvl w:val="4"/>
        <w:rPr>
          <w:rFonts w:ascii="Arial Narrow" w:hAnsi="Arial Narrow"/>
          <w:b/>
          <w:bCs/>
          <w:iCs/>
          <w:lang w:eastAsia="pl-PL"/>
        </w:rPr>
      </w:pPr>
      <w:r w:rsidRPr="003E1E4D">
        <w:rPr>
          <w:rFonts w:ascii="Arial Narrow" w:hAnsi="Arial Narrow"/>
          <w:b/>
          <w:bCs/>
          <w:iCs/>
          <w:lang w:eastAsia="pl-PL"/>
        </w:rPr>
        <w:t>FORMULARZ OFERTOWY</w:t>
      </w:r>
    </w:p>
    <w:p w14:paraId="554643BD" w14:textId="77777777" w:rsidR="00007658" w:rsidRPr="003E1E4D" w:rsidRDefault="002A4F63" w:rsidP="002A4F63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</w:p>
    <w:p w14:paraId="03A190C4" w14:textId="77777777" w:rsidR="00007658" w:rsidRPr="00840DB7" w:rsidRDefault="00007658" w:rsidP="00840DB7">
      <w:pPr>
        <w:pStyle w:val="Default"/>
      </w:pPr>
      <w:r w:rsidRPr="003E1E4D">
        <w:rPr>
          <w:rFonts w:ascii="Arial Narrow" w:hAnsi="Arial Narrow"/>
        </w:rPr>
        <w:t>W związku z otrzymanym zapytaniem ofertowym</w:t>
      </w:r>
      <w:r w:rsidR="002F1E62">
        <w:rPr>
          <w:rFonts w:ascii="Arial Narrow" w:hAnsi="Arial Narrow"/>
        </w:rPr>
        <w:t xml:space="preserve"> </w:t>
      </w:r>
      <w:r w:rsidRPr="003E1E4D">
        <w:rPr>
          <w:rFonts w:ascii="Arial Narrow" w:hAnsi="Arial Narrow"/>
        </w:rPr>
        <w:t>dotyczącym</w:t>
      </w:r>
      <w:r w:rsidR="00B15AA1">
        <w:rPr>
          <w:rFonts w:ascii="Arial Narrow" w:hAnsi="Arial Narrow"/>
        </w:rPr>
        <w:t>:</w:t>
      </w:r>
    </w:p>
    <w:p w14:paraId="683B6047" w14:textId="77777777" w:rsidR="00007658" w:rsidRPr="003E1E4D" w:rsidRDefault="00007658" w:rsidP="008A580C">
      <w:pPr>
        <w:widowControl w:val="0"/>
        <w:autoSpaceDE w:val="0"/>
        <w:autoSpaceDN w:val="0"/>
        <w:adjustRightInd w:val="0"/>
        <w:spacing w:after="0" w:line="360" w:lineRule="auto"/>
        <w:ind w:firstLine="20"/>
        <w:jc w:val="center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647F4E">
        <w:rPr>
          <w:rFonts w:ascii="Arial Narrow" w:hAnsi="Arial Narrow"/>
          <w:lang w:eastAsia="pl-PL"/>
        </w:rPr>
        <w:t>...........................................................</w:t>
      </w:r>
      <w:r w:rsidRPr="003E1E4D">
        <w:rPr>
          <w:rFonts w:ascii="Arial Narrow" w:hAnsi="Arial Narrow"/>
          <w:lang w:eastAsia="pl-PL"/>
        </w:rPr>
        <w:t>.........................................................................................................................</w:t>
      </w:r>
    </w:p>
    <w:p w14:paraId="48E98305" w14:textId="77777777" w:rsidR="00007658" w:rsidRDefault="00007658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center"/>
        <w:rPr>
          <w:rFonts w:ascii="Arial Narrow" w:hAnsi="Arial Narrow"/>
          <w:i/>
          <w:vertAlign w:val="superscript"/>
          <w:lang w:eastAsia="pl-PL"/>
        </w:rPr>
      </w:pPr>
      <w:r w:rsidRPr="003E1E4D">
        <w:rPr>
          <w:rFonts w:ascii="Arial Narrow" w:hAnsi="Arial Narrow"/>
          <w:i/>
          <w:vertAlign w:val="superscript"/>
          <w:lang w:eastAsia="pl-PL"/>
        </w:rPr>
        <w:t>(wpisać nazwę  zamówienia)</w:t>
      </w:r>
    </w:p>
    <w:p w14:paraId="415440FD" w14:textId="77777777" w:rsidR="00647F4E" w:rsidRPr="003E1E4D" w:rsidRDefault="00647F4E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center"/>
        <w:rPr>
          <w:rFonts w:ascii="Arial Narrow" w:hAnsi="Arial Narrow"/>
          <w:i/>
          <w:vertAlign w:val="superscript"/>
          <w:lang w:eastAsia="pl-PL"/>
        </w:rPr>
      </w:pPr>
    </w:p>
    <w:p w14:paraId="584E1282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firstLine="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 xml:space="preserve">oferujemy realizację przedmiotu zamówienia zgodnie z opisem zawartym w zapytaniu oraz oświadczamy, </w:t>
      </w:r>
      <w:r>
        <w:rPr>
          <w:rFonts w:ascii="Arial Narrow" w:hAnsi="Arial Narrow"/>
          <w:lang w:eastAsia="pl-PL"/>
        </w:rPr>
        <w:br/>
      </w:r>
      <w:r w:rsidRPr="003E1E4D">
        <w:rPr>
          <w:rFonts w:ascii="Arial Narrow" w:hAnsi="Arial Narrow"/>
          <w:lang w:eastAsia="pl-PL"/>
        </w:rPr>
        <w:t>iż spełniamy warunki udziału w postępowaniu</w:t>
      </w:r>
      <w:r w:rsidR="00647F4E">
        <w:rPr>
          <w:rFonts w:ascii="Arial Narrow" w:hAnsi="Arial Narrow"/>
          <w:lang w:eastAsia="pl-PL"/>
        </w:rPr>
        <w:t>.</w:t>
      </w:r>
    </w:p>
    <w:p w14:paraId="4628F4F2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</w:p>
    <w:p w14:paraId="2C49BB16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Całkowita cena (z podatkiem VAT) za realizację zamówienia wynosi ............................</w:t>
      </w:r>
      <w:r w:rsidR="00D43F2A">
        <w:rPr>
          <w:rFonts w:ascii="Arial Narrow" w:hAnsi="Arial Narrow"/>
          <w:lang w:eastAsia="pl-PL"/>
        </w:rPr>
        <w:t>..................</w:t>
      </w:r>
      <w:r w:rsidRPr="003E1E4D">
        <w:rPr>
          <w:rFonts w:ascii="Arial Narrow" w:hAnsi="Arial Narrow"/>
          <w:lang w:eastAsia="pl-PL"/>
        </w:rPr>
        <w:t xml:space="preserve">...... zł </w:t>
      </w:r>
    </w:p>
    <w:p w14:paraId="239B064C" w14:textId="77777777" w:rsidR="00007658" w:rsidRPr="003E1E4D" w:rsidRDefault="00007658" w:rsidP="00CD3A26">
      <w:pPr>
        <w:widowControl w:val="0"/>
        <w:autoSpaceDE w:val="0"/>
        <w:autoSpaceDN w:val="0"/>
        <w:adjustRightInd w:val="0"/>
        <w:spacing w:after="0" w:line="360" w:lineRule="auto"/>
        <w:ind w:firstLine="20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(słownie: .......................................................................................................</w:t>
      </w:r>
      <w:r w:rsidR="00D43F2A">
        <w:rPr>
          <w:rFonts w:ascii="Arial Narrow" w:hAnsi="Arial Narrow"/>
          <w:lang w:eastAsia="pl-PL"/>
        </w:rPr>
        <w:t>.</w:t>
      </w:r>
      <w:r w:rsidRPr="003E1E4D">
        <w:rPr>
          <w:rFonts w:ascii="Arial Narrow" w:hAnsi="Arial Narrow"/>
          <w:lang w:eastAsia="pl-PL"/>
        </w:rPr>
        <w:t>.....</w:t>
      </w:r>
      <w:r w:rsidR="00D43F2A">
        <w:rPr>
          <w:rFonts w:ascii="Arial Narrow" w:hAnsi="Arial Narrow"/>
          <w:lang w:eastAsia="pl-PL"/>
        </w:rPr>
        <w:t>..................</w:t>
      </w:r>
      <w:r w:rsidRPr="003E1E4D">
        <w:rPr>
          <w:rFonts w:ascii="Arial Narrow" w:hAnsi="Arial Narrow"/>
          <w:lang w:eastAsia="pl-PL"/>
        </w:rPr>
        <w:t xml:space="preserve">...........złotych), </w:t>
      </w:r>
      <w:r w:rsidRPr="003E1E4D">
        <w:rPr>
          <w:rFonts w:ascii="Arial Narrow" w:hAnsi="Arial Narrow"/>
          <w:lang w:eastAsia="pl-PL"/>
        </w:rPr>
        <w:br/>
        <w:t>w tym podatek VAT wynosi: ............</w:t>
      </w:r>
      <w:r w:rsidR="00B15AA1">
        <w:rPr>
          <w:rFonts w:ascii="Arial Narrow" w:hAnsi="Arial Narrow"/>
          <w:lang w:eastAsia="pl-PL"/>
        </w:rPr>
        <w:t>...................</w:t>
      </w:r>
      <w:r w:rsidRPr="003E1E4D">
        <w:rPr>
          <w:rFonts w:ascii="Arial Narrow" w:hAnsi="Arial Narrow"/>
          <w:lang w:eastAsia="pl-PL"/>
        </w:rPr>
        <w:t>............</w:t>
      </w:r>
      <w:r w:rsidR="00D43F2A">
        <w:rPr>
          <w:rFonts w:ascii="Arial Narrow" w:hAnsi="Arial Narrow"/>
          <w:lang w:eastAsia="pl-PL"/>
        </w:rPr>
        <w:t>...................................................................</w:t>
      </w:r>
      <w:r w:rsidRPr="003E1E4D">
        <w:rPr>
          <w:rFonts w:ascii="Arial Narrow" w:hAnsi="Arial Narrow"/>
          <w:lang w:eastAsia="pl-PL"/>
        </w:rPr>
        <w:t xml:space="preserve">...... zł </w:t>
      </w:r>
    </w:p>
    <w:p w14:paraId="0D4D5A25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(słownie: ...................................................................................................</w:t>
      </w:r>
      <w:r w:rsidR="00D43F2A">
        <w:rPr>
          <w:rFonts w:ascii="Arial Narrow" w:hAnsi="Arial Narrow"/>
          <w:lang w:eastAsia="pl-PL"/>
        </w:rPr>
        <w:t>.................</w:t>
      </w:r>
      <w:r w:rsidRPr="003E1E4D">
        <w:rPr>
          <w:rFonts w:ascii="Arial Narrow" w:hAnsi="Arial Narrow"/>
          <w:lang w:eastAsia="pl-PL"/>
        </w:rPr>
        <w:t>.................... złotych).</w:t>
      </w:r>
    </w:p>
    <w:p w14:paraId="6B87EA52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 xml:space="preserve"> </w:t>
      </w:r>
    </w:p>
    <w:p w14:paraId="5835446C" w14:textId="77777777" w:rsidR="00007658" w:rsidRPr="003E1E4D" w:rsidRDefault="00007658" w:rsidP="007A6A18">
      <w:pPr>
        <w:widowControl w:val="0"/>
        <w:numPr>
          <w:ilvl w:val="0"/>
          <w:numId w:val="1"/>
        </w:numPr>
        <w:tabs>
          <w:tab w:val="clear" w:pos="960"/>
          <w:tab w:val="num" w:pos="426"/>
        </w:tabs>
        <w:autoSpaceDE w:val="0"/>
        <w:autoSpaceDN w:val="0"/>
        <w:adjustRightInd w:val="0"/>
        <w:spacing w:after="0" w:line="360" w:lineRule="auto"/>
        <w:ind w:hanging="96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Oferujemy:</w:t>
      </w:r>
    </w:p>
    <w:p w14:paraId="0E8ECE29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</w:p>
    <w:p w14:paraId="1787B617" w14:textId="77777777" w:rsidR="00007658" w:rsidRPr="003E1E4D" w:rsidRDefault="00007658" w:rsidP="007A6A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Termin dostawy/realizacji .....................................</w:t>
      </w:r>
      <w:r w:rsidR="00B15AA1">
        <w:rPr>
          <w:rFonts w:ascii="Arial Narrow" w:hAnsi="Arial Narrow"/>
          <w:lang w:eastAsia="pl-PL"/>
        </w:rPr>
        <w:t>.............................</w:t>
      </w:r>
      <w:r w:rsidRPr="003E1E4D">
        <w:rPr>
          <w:rFonts w:ascii="Arial Narrow" w:hAnsi="Arial Narrow"/>
          <w:lang w:eastAsia="pl-PL"/>
        </w:rPr>
        <w:t>..........</w:t>
      </w:r>
    </w:p>
    <w:p w14:paraId="4C6156DD" w14:textId="77777777" w:rsidR="00007658" w:rsidRDefault="00007658" w:rsidP="002F1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Okres gwarancji</w:t>
      </w:r>
      <w:r w:rsidR="00647F4E">
        <w:rPr>
          <w:rFonts w:ascii="Arial Narrow" w:hAnsi="Arial Narrow"/>
          <w:lang w:eastAsia="pl-PL"/>
        </w:rPr>
        <w:t xml:space="preserve"> </w:t>
      </w:r>
      <w:r w:rsidRPr="003E1E4D">
        <w:rPr>
          <w:rFonts w:ascii="Arial Narrow" w:hAnsi="Arial Narrow"/>
          <w:lang w:eastAsia="pl-PL"/>
        </w:rPr>
        <w:t>(jeśli wymagany) ...............................................................</w:t>
      </w:r>
    </w:p>
    <w:p w14:paraId="4D4E3334" w14:textId="77777777" w:rsidR="002F1E62" w:rsidRPr="00D43F2A" w:rsidRDefault="002F1E62" w:rsidP="002F1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trike/>
          <w:lang w:eastAsia="pl-PL"/>
        </w:rPr>
      </w:pPr>
      <w:r w:rsidRPr="00D43F2A">
        <w:rPr>
          <w:rFonts w:ascii="Arial Narrow" w:hAnsi="Arial Narrow"/>
          <w:strike/>
          <w:lang w:eastAsia="pl-PL"/>
        </w:rPr>
        <w:t>Dostawę urządzeń typu………………………………………………………….</w:t>
      </w:r>
    </w:p>
    <w:p w14:paraId="4C0F2057" w14:textId="77777777" w:rsidR="002F1E62" w:rsidRPr="00D43F2A" w:rsidRDefault="002F1E62" w:rsidP="002F1E62">
      <w:pPr>
        <w:widowControl w:val="0"/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strike/>
          <w:lang w:eastAsia="pl-PL"/>
        </w:rPr>
      </w:pPr>
      <w:r w:rsidRPr="00D43F2A">
        <w:rPr>
          <w:rFonts w:ascii="Arial Narrow" w:hAnsi="Arial Narrow"/>
          <w:strike/>
          <w:lang w:eastAsia="pl-PL"/>
        </w:rPr>
        <w:t>produkcji firmy…………………………………………………………………….</w:t>
      </w:r>
    </w:p>
    <w:p w14:paraId="7B588A42" w14:textId="77777777" w:rsidR="00007658" w:rsidRDefault="00007658" w:rsidP="007A6A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Inne: ......................................</w:t>
      </w:r>
      <w:r w:rsidR="00B15AA1">
        <w:rPr>
          <w:rFonts w:ascii="Arial Narrow" w:hAnsi="Arial Narrow"/>
          <w:lang w:eastAsia="pl-PL"/>
        </w:rPr>
        <w:t>............................</w:t>
      </w:r>
      <w:r w:rsidRPr="003E1E4D">
        <w:rPr>
          <w:rFonts w:ascii="Arial Narrow" w:hAnsi="Arial Narrow"/>
          <w:lang w:eastAsia="pl-PL"/>
        </w:rPr>
        <w:t>...........................................</w:t>
      </w:r>
    </w:p>
    <w:p w14:paraId="0EBD1252" w14:textId="77777777" w:rsidR="00007658" w:rsidRDefault="00007658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06748F83" w14:textId="77777777" w:rsidR="00174D9F" w:rsidRPr="00174D9F" w:rsidRDefault="00174D9F" w:rsidP="007A6A18">
      <w:pPr>
        <w:pStyle w:val="Style12"/>
        <w:widowControl/>
        <w:numPr>
          <w:ilvl w:val="0"/>
          <w:numId w:val="1"/>
        </w:numPr>
        <w:tabs>
          <w:tab w:val="clear" w:pos="960"/>
          <w:tab w:val="num" w:pos="284"/>
          <w:tab w:val="left" w:leader="dot" w:pos="6574"/>
        </w:tabs>
        <w:ind w:hanging="960"/>
        <w:rPr>
          <w:rFonts w:ascii="Arial Narrow" w:eastAsia="Calibri" w:hAnsi="Arial Narrow"/>
          <w:sz w:val="22"/>
          <w:szCs w:val="22"/>
        </w:rPr>
      </w:pPr>
      <w:r w:rsidRPr="00174D9F">
        <w:rPr>
          <w:rFonts w:ascii="Arial Narrow" w:eastAsia="Calibri" w:hAnsi="Arial Narrow"/>
          <w:sz w:val="22"/>
          <w:szCs w:val="22"/>
        </w:rPr>
        <w:t>Oświadczenia oferenta:</w:t>
      </w:r>
    </w:p>
    <w:p w14:paraId="40B23F26" w14:textId="77777777" w:rsidR="00936872" w:rsidRPr="00174D9F" w:rsidRDefault="00936872" w:rsidP="00936872">
      <w:pPr>
        <w:pStyle w:val="Style12"/>
        <w:widowControl/>
        <w:tabs>
          <w:tab w:val="left" w:leader="dot" w:pos="6574"/>
        </w:tabs>
        <w:ind w:left="960" w:firstLine="0"/>
        <w:rPr>
          <w:rFonts w:ascii="Arial Narrow" w:eastAsia="Calibri" w:hAnsi="Arial Narrow"/>
          <w:sz w:val="22"/>
          <w:szCs w:val="22"/>
        </w:rPr>
      </w:pPr>
    </w:p>
    <w:p w14:paraId="112D753E" w14:textId="77777777" w:rsidR="00936872" w:rsidRPr="00174D9F" w:rsidRDefault="00936872" w:rsidP="00936872">
      <w:pPr>
        <w:pStyle w:val="Style12"/>
        <w:widowControl/>
        <w:tabs>
          <w:tab w:val="left" w:leader="dot" w:pos="6574"/>
        </w:tabs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 xml:space="preserve">1) </w:t>
      </w:r>
      <w:r w:rsidR="00622E73">
        <w:rPr>
          <w:rFonts w:ascii="Arial Narrow" w:eastAsia="Calibri" w:hAnsi="Arial Narrow" w:cs="Times New Roman"/>
          <w:sz w:val="22"/>
          <w:szCs w:val="22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</w:rPr>
        <w:t>Z</w:t>
      </w:r>
      <w:r w:rsidRPr="00174D9F">
        <w:rPr>
          <w:rFonts w:ascii="Arial Narrow" w:eastAsia="Calibri" w:hAnsi="Arial Narrow" w:cs="Times New Roman"/>
          <w:sz w:val="22"/>
          <w:szCs w:val="22"/>
        </w:rPr>
        <w:t>apozna</w:t>
      </w:r>
      <w:r>
        <w:rPr>
          <w:rFonts w:ascii="Arial Narrow" w:eastAsia="Calibri" w:hAnsi="Arial Narrow" w:cs="Times New Roman"/>
          <w:sz w:val="22"/>
          <w:szCs w:val="22"/>
        </w:rPr>
        <w:t>łem/</w:t>
      </w:r>
      <w:proofErr w:type="spellStart"/>
      <w:r>
        <w:rPr>
          <w:rFonts w:ascii="Arial Narrow" w:eastAsia="Calibri" w:hAnsi="Arial Narrow" w:cs="Times New Roman"/>
          <w:sz w:val="22"/>
          <w:szCs w:val="22"/>
        </w:rPr>
        <w:t>am</w:t>
      </w:r>
      <w:proofErr w:type="spellEnd"/>
      <w:r w:rsidRPr="00174D9F">
        <w:rPr>
          <w:rFonts w:ascii="Arial Narrow" w:eastAsia="Calibri" w:hAnsi="Arial Narrow" w:cs="Times New Roman"/>
          <w:sz w:val="22"/>
          <w:szCs w:val="22"/>
        </w:rPr>
        <w:t xml:space="preserve"> się z warunkami z</w:t>
      </w:r>
      <w:r>
        <w:rPr>
          <w:rFonts w:ascii="Arial Narrow" w:eastAsia="Calibri" w:hAnsi="Arial Narrow" w:cs="Times New Roman"/>
          <w:sz w:val="22"/>
          <w:szCs w:val="22"/>
        </w:rPr>
        <w:t>apytania ofertowego i nie wnoszę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do niego żadnych zastrzeżeń;</w:t>
      </w:r>
    </w:p>
    <w:p w14:paraId="17F7763C" w14:textId="77777777" w:rsidR="00936872" w:rsidRPr="00174D9F" w:rsidRDefault="00936872" w:rsidP="00936872">
      <w:pPr>
        <w:pStyle w:val="Style12"/>
        <w:widowControl/>
        <w:tabs>
          <w:tab w:val="left" w:leader="dot" w:pos="6574"/>
        </w:tabs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 xml:space="preserve">2) </w:t>
      </w:r>
      <w:r w:rsidR="00622E73">
        <w:rPr>
          <w:rFonts w:ascii="Arial Narrow" w:eastAsia="Calibri" w:hAnsi="Arial Narrow" w:cs="Times New Roman"/>
          <w:sz w:val="22"/>
          <w:szCs w:val="22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</w:rPr>
        <w:t>Speł</w:t>
      </w:r>
      <w:r w:rsidRPr="00174D9F">
        <w:rPr>
          <w:rFonts w:ascii="Arial Narrow" w:eastAsia="Calibri" w:hAnsi="Arial Narrow" w:cs="Times New Roman"/>
          <w:sz w:val="22"/>
          <w:szCs w:val="22"/>
        </w:rPr>
        <w:t>nia</w:t>
      </w:r>
      <w:r>
        <w:rPr>
          <w:rFonts w:ascii="Arial Narrow" w:eastAsia="Calibri" w:hAnsi="Arial Narrow" w:cs="Times New Roman"/>
          <w:sz w:val="22"/>
          <w:szCs w:val="22"/>
        </w:rPr>
        <w:t>m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warunk</w:t>
      </w:r>
      <w:r>
        <w:rPr>
          <w:rFonts w:ascii="Arial Narrow" w:eastAsia="Calibri" w:hAnsi="Arial Narrow" w:cs="Times New Roman"/>
          <w:sz w:val="22"/>
          <w:szCs w:val="22"/>
        </w:rPr>
        <w:t>i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udziału w postępowaniu (jeśli takie ustalono);</w:t>
      </w:r>
    </w:p>
    <w:p w14:paraId="0B7FA3CE" w14:textId="77777777" w:rsidR="00936872" w:rsidRDefault="00936872" w:rsidP="00D43F2A">
      <w:pPr>
        <w:pStyle w:val="Style12"/>
        <w:widowControl/>
        <w:tabs>
          <w:tab w:val="left" w:leader="dot" w:pos="6574"/>
        </w:tabs>
        <w:ind w:left="567" w:hanging="283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3) Z</w:t>
      </w:r>
      <w:r w:rsidRPr="00174D9F">
        <w:rPr>
          <w:rFonts w:ascii="Arial Narrow" w:eastAsia="Calibri" w:hAnsi="Arial Narrow" w:cs="Times New Roman"/>
          <w:sz w:val="22"/>
          <w:szCs w:val="22"/>
        </w:rPr>
        <w:t>obowiąz</w:t>
      </w:r>
      <w:r>
        <w:rPr>
          <w:rFonts w:ascii="Arial Narrow" w:eastAsia="Calibri" w:hAnsi="Arial Narrow" w:cs="Times New Roman"/>
          <w:sz w:val="22"/>
          <w:szCs w:val="22"/>
        </w:rPr>
        <w:t>uję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się do zawarcia umowy w miejscu i terminie określonym przez </w:t>
      </w:r>
      <w:r>
        <w:rPr>
          <w:rFonts w:ascii="Arial Narrow" w:eastAsia="Calibri" w:hAnsi="Arial Narrow"/>
          <w:sz w:val="22"/>
          <w:szCs w:val="22"/>
        </w:rPr>
        <w:t xml:space="preserve">Główną Bibliotekę Pracy                   </w:t>
      </w:r>
      <w:r w:rsidR="00D43F2A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i Zabezpieczenia Społecznego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w przypadku wyboru oferty;</w:t>
      </w:r>
    </w:p>
    <w:p w14:paraId="3ABBDEAB" w14:textId="77777777" w:rsidR="00840223" w:rsidRPr="00174D9F" w:rsidRDefault="00840223" w:rsidP="00D43F2A">
      <w:pPr>
        <w:pStyle w:val="Style12"/>
        <w:widowControl/>
        <w:tabs>
          <w:tab w:val="left" w:leader="dot" w:pos="6574"/>
        </w:tabs>
        <w:ind w:left="567" w:hanging="283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 xml:space="preserve">4) </w:t>
      </w:r>
      <w:r w:rsidR="00D43F2A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321C09">
        <w:rPr>
          <w:rFonts w:ascii="Arial Narrow" w:eastAsia="Calibri" w:hAnsi="Arial Narrow" w:cs="Times New Roman"/>
          <w:sz w:val="22"/>
          <w:szCs w:val="22"/>
        </w:rPr>
        <w:t>Biorąc udział w postępowaniu lub kontaktując się z Zamawiającym w sprawie postępowania Wykonawca zgadza się wypełnić wobec osób, których dane przekaże Zamawiającemu w toku postępowania, ciążące na stronach obowiązki informacyjne z zakresu art. 13 i 14 RODO, a w szczególności zgadza poinformować te osoby o przetwarzaniu ich danych osobowych przez Zamawiającego w związku z postępowaniem</w:t>
      </w:r>
      <w:r>
        <w:rPr>
          <w:rFonts w:ascii="Arial Narrow" w:eastAsia="Calibri" w:hAnsi="Arial Narrow" w:cs="Times New Roman"/>
          <w:sz w:val="22"/>
          <w:szCs w:val="22"/>
        </w:rPr>
        <w:t>.</w:t>
      </w:r>
    </w:p>
    <w:p w14:paraId="545A0EE0" w14:textId="77777777" w:rsidR="00840223" w:rsidRPr="00174D9F" w:rsidRDefault="00840223" w:rsidP="00936872">
      <w:pPr>
        <w:pStyle w:val="Style12"/>
        <w:widowControl/>
        <w:tabs>
          <w:tab w:val="left" w:leader="dot" w:pos="6574"/>
        </w:tabs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1DF98F87" w14:textId="77777777" w:rsidR="00174D9F" w:rsidRDefault="00174D9F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0A03F3F4" w14:textId="77777777" w:rsidR="008E1ADF" w:rsidRDefault="008E1ADF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54B29D2C" w14:textId="77777777" w:rsidR="00B15AA1" w:rsidRDefault="00B15AA1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63449067" w14:textId="77777777" w:rsidR="00007658" w:rsidRPr="00CD3A26" w:rsidRDefault="00007658" w:rsidP="00647F4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/>
          <w:lang w:eastAsia="pl-PL"/>
        </w:rPr>
      </w:pPr>
      <w:r w:rsidRPr="00CD3A26">
        <w:rPr>
          <w:rFonts w:ascii="Arial Narrow" w:hAnsi="Arial Narrow"/>
          <w:lang w:eastAsia="pl-PL"/>
        </w:rPr>
        <w:t>..............................................................</w:t>
      </w:r>
      <w:r w:rsidRPr="00174D9F">
        <w:rPr>
          <w:rFonts w:ascii="Arial Narrow" w:hAnsi="Arial Narrow"/>
          <w:lang w:eastAsia="pl-PL"/>
        </w:rPr>
        <w:t xml:space="preserve"> </w:t>
      </w:r>
      <w:r w:rsidRPr="00174D9F">
        <w:rPr>
          <w:rFonts w:ascii="Arial Narrow" w:hAnsi="Arial Narrow"/>
          <w:lang w:eastAsia="pl-PL"/>
        </w:rPr>
        <w:tab/>
      </w:r>
      <w:r w:rsidRPr="00174D9F">
        <w:rPr>
          <w:rFonts w:ascii="Arial Narrow" w:hAnsi="Arial Narrow"/>
          <w:lang w:eastAsia="pl-PL"/>
        </w:rPr>
        <w:tab/>
        <w:t xml:space="preserve">     </w:t>
      </w:r>
      <w:r w:rsidRPr="00CD3A26">
        <w:rPr>
          <w:rFonts w:ascii="Arial Narrow" w:hAnsi="Arial Narrow"/>
          <w:lang w:eastAsia="pl-PL"/>
        </w:rPr>
        <w:t>...............................................................</w:t>
      </w:r>
    </w:p>
    <w:p w14:paraId="58649D14" w14:textId="77777777" w:rsidR="00007658" w:rsidRPr="00B15AA1" w:rsidRDefault="00007658" w:rsidP="00B15AA1">
      <w:pPr>
        <w:widowControl w:val="0"/>
        <w:autoSpaceDE w:val="0"/>
        <w:autoSpaceDN w:val="0"/>
        <w:adjustRightInd w:val="0"/>
        <w:spacing w:after="0" w:line="240" w:lineRule="auto"/>
        <w:ind w:left="5672" w:hanging="4827"/>
        <w:rPr>
          <w:sz w:val="18"/>
        </w:rPr>
      </w:pPr>
      <w:r w:rsidRPr="00B15AA1">
        <w:rPr>
          <w:rFonts w:ascii="Arial Narrow" w:hAnsi="Arial Narrow"/>
          <w:sz w:val="14"/>
          <w:lang w:eastAsia="pl-PL"/>
        </w:rPr>
        <w:t>(data podpisania oferty)</w:t>
      </w:r>
      <w:r w:rsidR="00B15AA1" w:rsidRPr="00B15AA1">
        <w:rPr>
          <w:rFonts w:ascii="Arial Narrow" w:hAnsi="Arial Narrow"/>
          <w:sz w:val="14"/>
          <w:lang w:eastAsia="pl-PL"/>
        </w:rPr>
        <w:tab/>
      </w:r>
      <w:r w:rsidRPr="00B15AA1">
        <w:rPr>
          <w:rFonts w:ascii="Arial Narrow" w:hAnsi="Arial Narrow"/>
          <w:sz w:val="14"/>
          <w:lang w:eastAsia="pl-PL"/>
        </w:rPr>
        <w:t xml:space="preserve">(Pieczęć i podpisy osób upoważnionych </w:t>
      </w:r>
      <w:r w:rsidR="00B15AA1">
        <w:rPr>
          <w:rFonts w:ascii="Arial Narrow" w:hAnsi="Arial Narrow"/>
          <w:sz w:val="14"/>
          <w:lang w:eastAsia="pl-PL"/>
        </w:rPr>
        <w:br/>
      </w:r>
      <w:r w:rsidRPr="00B15AA1">
        <w:rPr>
          <w:rFonts w:ascii="Arial Narrow" w:hAnsi="Arial Narrow"/>
          <w:sz w:val="14"/>
          <w:lang w:eastAsia="pl-PL"/>
        </w:rPr>
        <w:t>do reprezentowania Oferenta w obrocie prawnym)</w:t>
      </w:r>
    </w:p>
    <w:sectPr w:rsidR="00007658" w:rsidRPr="00B15AA1" w:rsidSect="006500BF">
      <w:headerReference w:type="default" r:id="rId7"/>
      <w:pgSz w:w="11906" w:h="16838"/>
      <w:pgMar w:top="53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1A0D" w14:textId="77777777" w:rsidR="00054743" w:rsidRDefault="00054743" w:rsidP="00DD0405">
      <w:pPr>
        <w:spacing w:after="0" w:line="240" w:lineRule="auto"/>
      </w:pPr>
      <w:r>
        <w:separator/>
      </w:r>
    </w:p>
  </w:endnote>
  <w:endnote w:type="continuationSeparator" w:id="0">
    <w:p w14:paraId="4E67865E" w14:textId="77777777" w:rsidR="00054743" w:rsidRDefault="00054743" w:rsidP="00D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C366" w14:textId="77777777" w:rsidR="00054743" w:rsidRDefault="00054743" w:rsidP="00DD0405">
      <w:pPr>
        <w:spacing w:after="0" w:line="240" w:lineRule="auto"/>
      </w:pPr>
      <w:r>
        <w:separator/>
      </w:r>
    </w:p>
  </w:footnote>
  <w:footnote w:type="continuationSeparator" w:id="0">
    <w:p w14:paraId="3F4907B7" w14:textId="77777777" w:rsidR="00054743" w:rsidRDefault="00054743" w:rsidP="00D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1625" w14:textId="77777777" w:rsidR="006500BF" w:rsidRPr="006500BF" w:rsidRDefault="006500BF" w:rsidP="006500BF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6500BF">
      <w:rPr>
        <w:rFonts w:ascii="Arial Narrow" w:hAnsi="Arial Narrow"/>
        <w:bCs/>
        <w:i/>
        <w:lang w:eastAsia="pl-PL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71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161966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 w15:restartNumberingAfterBreak="0">
    <w:nsid w:val="16986AF4"/>
    <w:multiLevelType w:val="hybridMultilevel"/>
    <w:tmpl w:val="A40877A4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8483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CE595F"/>
    <w:multiLevelType w:val="hybridMultilevel"/>
    <w:tmpl w:val="109814C0"/>
    <w:lvl w:ilvl="0" w:tplc="0415000F">
      <w:start w:val="1"/>
      <w:numFmt w:val="decimal"/>
      <w:lvlText w:val="%1."/>
      <w:lvlJc w:val="left"/>
      <w:pPr>
        <w:ind w:left="38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5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46BF4CE7"/>
    <w:multiLevelType w:val="hybridMultilevel"/>
    <w:tmpl w:val="6860A4D0"/>
    <w:lvl w:ilvl="0" w:tplc="64A2349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EB4E4E"/>
    <w:multiLevelType w:val="hybridMultilevel"/>
    <w:tmpl w:val="F2682580"/>
    <w:lvl w:ilvl="0" w:tplc="0415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381FEC"/>
    <w:multiLevelType w:val="hybridMultilevel"/>
    <w:tmpl w:val="CA6C1AB4"/>
    <w:lvl w:ilvl="0" w:tplc="3000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A1A1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467698F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11F2537"/>
    <w:multiLevelType w:val="hybridMultilevel"/>
    <w:tmpl w:val="E2F8DD96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C175969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5"/>
    <w:rsid w:val="00004650"/>
    <w:rsid w:val="00007658"/>
    <w:rsid w:val="00012349"/>
    <w:rsid w:val="00042ECF"/>
    <w:rsid w:val="00054743"/>
    <w:rsid w:val="000973FB"/>
    <w:rsid w:val="000C0FFF"/>
    <w:rsid w:val="001113D7"/>
    <w:rsid w:val="00133629"/>
    <w:rsid w:val="00147E44"/>
    <w:rsid w:val="00174D9F"/>
    <w:rsid w:val="0018055B"/>
    <w:rsid w:val="00244FC8"/>
    <w:rsid w:val="00257299"/>
    <w:rsid w:val="002A4F63"/>
    <w:rsid w:val="002E4D04"/>
    <w:rsid w:val="002F1E62"/>
    <w:rsid w:val="00344DF7"/>
    <w:rsid w:val="003B0DFA"/>
    <w:rsid w:val="003E1E4D"/>
    <w:rsid w:val="004073FB"/>
    <w:rsid w:val="00430EE4"/>
    <w:rsid w:val="00442F96"/>
    <w:rsid w:val="00450DE8"/>
    <w:rsid w:val="0045400C"/>
    <w:rsid w:val="00454D24"/>
    <w:rsid w:val="00465265"/>
    <w:rsid w:val="004E59A0"/>
    <w:rsid w:val="005420E1"/>
    <w:rsid w:val="00543C23"/>
    <w:rsid w:val="005549DF"/>
    <w:rsid w:val="00564D11"/>
    <w:rsid w:val="00565FE5"/>
    <w:rsid w:val="0058472D"/>
    <w:rsid w:val="0058701D"/>
    <w:rsid w:val="005C673D"/>
    <w:rsid w:val="005D65F5"/>
    <w:rsid w:val="00601D03"/>
    <w:rsid w:val="0060453A"/>
    <w:rsid w:val="00622E73"/>
    <w:rsid w:val="00641210"/>
    <w:rsid w:val="00647F4E"/>
    <w:rsid w:val="006500BF"/>
    <w:rsid w:val="00667D67"/>
    <w:rsid w:val="006829D1"/>
    <w:rsid w:val="00690D3C"/>
    <w:rsid w:val="00693E27"/>
    <w:rsid w:val="006F6BF4"/>
    <w:rsid w:val="00723A71"/>
    <w:rsid w:val="007361D5"/>
    <w:rsid w:val="00746F59"/>
    <w:rsid w:val="00764B11"/>
    <w:rsid w:val="007A6A18"/>
    <w:rsid w:val="007B667D"/>
    <w:rsid w:val="007D1765"/>
    <w:rsid w:val="00802EAD"/>
    <w:rsid w:val="00840223"/>
    <w:rsid w:val="00840DB7"/>
    <w:rsid w:val="00855252"/>
    <w:rsid w:val="008A580C"/>
    <w:rsid w:val="008E1ADF"/>
    <w:rsid w:val="008F37C9"/>
    <w:rsid w:val="00936872"/>
    <w:rsid w:val="0095112A"/>
    <w:rsid w:val="00977735"/>
    <w:rsid w:val="00994016"/>
    <w:rsid w:val="009B5097"/>
    <w:rsid w:val="009D2B9F"/>
    <w:rsid w:val="009D7E20"/>
    <w:rsid w:val="00A27263"/>
    <w:rsid w:val="00A7080F"/>
    <w:rsid w:val="00A872CF"/>
    <w:rsid w:val="00AB0F34"/>
    <w:rsid w:val="00AB15CD"/>
    <w:rsid w:val="00AB7FBF"/>
    <w:rsid w:val="00AC2D49"/>
    <w:rsid w:val="00AD7ED3"/>
    <w:rsid w:val="00B05B19"/>
    <w:rsid w:val="00B060A1"/>
    <w:rsid w:val="00B15AA1"/>
    <w:rsid w:val="00B224A5"/>
    <w:rsid w:val="00B50A10"/>
    <w:rsid w:val="00B74F0C"/>
    <w:rsid w:val="00BA1641"/>
    <w:rsid w:val="00BB3CF2"/>
    <w:rsid w:val="00BE2C03"/>
    <w:rsid w:val="00C60758"/>
    <w:rsid w:val="00C7521F"/>
    <w:rsid w:val="00C867CD"/>
    <w:rsid w:val="00C95682"/>
    <w:rsid w:val="00CA7BED"/>
    <w:rsid w:val="00CB5363"/>
    <w:rsid w:val="00CB59F8"/>
    <w:rsid w:val="00CB7485"/>
    <w:rsid w:val="00CC0BE1"/>
    <w:rsid w:val="00CD2A1C"/>
    <w:rsid w:val="00CD3A26"/>
    <w:rsid w:val="00CE3762"/>
    <w:rsid w:val="00CF7C54"/>
    <w:rsid w:val="00D43F2A"/>
    <w:rsid w:val="00D751E3"/>
    <w:rsid w:val="00D86703"/>
    <w:rsid w:val="00DC302E"/>
    <w:rsid w:val="00DC6F51"/>
    <w:rsid w:val="00DD0405"/>
    <w:rsid w:val="00DD74D1"/>
    <w:rsid w:val="00E156F9"/>
    <w:rsid w:val="00E24799"/>
    <w:rsid w:val="00E37F24"/>
    <w:rsid w:val="00E600C5"/>
    <w:rsid w:val="00E65621"/>
    <w:rsid w:val="00EA2121"/>
    <w:rsid w:val="00EA5CC9"/>
    <w:rsid w:val="00ED28E9"/>
    <w:rsid w:val="00EF73E0"/>
    <w:rsid w:val="00F0632F"/>
    <w:rsid w:val="00F15798"/>
    <w:rsid w:val="00F16B71"/>
    <w:rsid w:val="00F27E97"/>
    <w:rsid w:val="00F3052E"/>
    <w:rsid w:val="00F36F46"/>
    <w:rsid w:val="00F85FAC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FDFF8"/>
  <w15:chartTrackingRefBased/>
  <w15:docId w15:val="{F831A283-83AE-4975-BF85-0E7E3AE3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0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04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0405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B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876265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263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174D9F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174D9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4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Ewelina Tymińska</dc:creator>
  <cp:keywords/>
  <cp:lastModifiedBy>user</cp:lastModifiedBy>
  <cp:revision>2</cp:revision>
  <cp:lastPrinted>2017-12-15T12:17:00Z</cp:lastPrinted>
  <dcterms:created xsi:type="dcterms:W3CDTF">2022-12-07T08:15:00Z</dcterms:created>
  <dcterms:modified xsi:type="dcterms:W3CDTF">2022-12-07T08:15:00Z</dcterms:modified>
</cp:coreProperties>
</file>